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A" w:rsidRDefault="003E56E1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英国</w:t>
      </w:r>
      <w:bookmarkStart w:id="0" w:name="OLE_LINK1"/>
      <w:bookmarkStart w:id="1" w:name="OLE_LINK2"/>
      <w:r>
        <w:rPr>
          <w:rFonts w:ascii="Songti SC" w:eastAsia="Songti SC" w:hAnsi="Songti SC" w:hint="eastAsia"/>
          <w:sz w:val="32"/>
          <w:szCs w:val="32"/>
        </w:rPr>
        <w:t>埃克塞特大学</w:t>
      </w:r>
      <w:bookmarkEnd w:id="0"/>
      <w:bookmarkEnd w:id="1"/>
      <w:r w:rsidR="00BF3A0A">
        <w:rPr>
          <w:rFonts w:ascii="Songti SC" w:eastAsia="Songti SC" w:hAnsi="Songti SC" w:hint="eastAsia"/>
          <w:sz w:val="32"/>
          <w:szCs w:val="32"/>
        </w:rPr>
        <w:t>申请材料清单</w:t>
      </w:r>
    </w:p>
    <w:p w:rsidR="00C521DA" w:rsidRDefault="00C521DA">
      <w:pPr>
        <w:rPr>
          <w:rFonts w:ascii="Songti SC" w:eastAsia="Songti SC" w:hAnsi="Songti SC"/>
          <w:sz w:val="32"/>
          <w:szCs w:val="32"/>
        </w:rPr>
      </w:pPr>
      <w:bookmarkStart w:id="2" w:name="_GoBack"/>
    </w:p>
    <w:p w:rsidR="00C521DA" w:rsidRDefault="003E56E1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2"/>
          <w:szCs w:val="32"/>
        </w:rPr>
        <w:t>埃克塞特大学</w:t>
      </w:r>
      <w:r w:rsidR="00BF3A0A">
        <w:rPr>
          <w:rFonts w:ascii="Songti SC" w:eastAsia="Songti SC" w:hAnsi="Songti SC" w:hint="eastAsia"/>
          <w:sz w:val="30"/>
          <w:szCs w:val="30"/>
        </w:rPr>
        <w:t>申请表</w:t>
      </w:r>
    </w:p>
    <w:p w:rsidR="00C521DA" w:rsidRDefault="00BF3A0A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C521DA" w:rsidRDefault="00BF3A0A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中英文在校成绩单扫描件</w:t>
      </w:r>
      <w:bookmarkEnd w:id="2"/>
    </w:p>
    <w:sectPr w:rsidR="00C521DA" w:rsidSect="00C521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0A" w:rsidRDefault="00BF3A0A" w:rsidP="00413172">
      <w:r>
        <w:separator/>
      </w:r>
    </w:p>
  </w:endnote>
  <w:endnote w:type="continuationSeparator" w:id="1">
    <w:p w:rsidR="00BF3A0A" w:rsidRDefault="00BF3A0A" w:rsidP="0041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0A" w:rsidRDefault="00BF3A0A" w:rsidP="00413172">
      <w:r>
        <w:separator/>
      </w:r>
    </w:p>
  </w:footnote>
  <w:footnote w:type="continuationSeparator" w:id="1">
    <w:p w:rsidR="00BF3A0A" w:rsidRDefault="00BF3A0A" w:rsidP="0041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349E"/>
    <w:multiLevelType w:val="multilevel"/>
    <w:tmpl w:val="735E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4A"/>
    <w:rsid w:val="00114F97"/>
    <w:rsid w:val="00147F6E"/>
    <w:rsid w:val="0020644A"/>
    <w:rsid w:val="003E56E1"/>
    <w:rsid w:val="00413172"/>
    <w:rsid w:val="00BA4D15"/>
    <w:rsid w:val="00BF3A0A"/>
    <w:rsid w:val="00C300FA"/>
    <w:rsid w:val="00C521DA"/>
    <w:rsid w:val="00D716E9"/>
    <w:rsid w:val="7364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31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31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3</cp:revision>
  <dcterms:created xsi:type="dcterms:W3CDTF">2023-06-05T02:30:00Z</dcterms:created>
  <dcterms:modified xsi:type="dcterms:W3CDTF">2023-06-05T02:32:00Z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